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C" w:rsidRPr="001D74CE" w:rsidRDefault="001E11CC" w:rsidP="001E11CC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E5277A">
        <w:rPr>
          <w:rFonts w:ascii="ＭＳ ゴシック" w:eastAsia="ＭＳ ゴシック" w:hAnsi="ＭＳ ゴシック" w:hint="eastAsia"/>
          <w:b/>
          <w:spacing w:val="80"/>
          <w:sz w:val="32"/>
          <w:szCs w:val="32"/>
          <w:fitText w:val="3210" w:id="-723363584"/>
        </w:rPr>
        <w:t>代理投票処理</w:t>
      </w:r>
      <w:r w:rsidRPr="00E5277A">
        <w:rPr>
          <w:rFonts w:ascii="ＭＳ ゴシック" w:eastAsia="ＭＳ ゴシック" w:hAnsi="ＭＳ ゴシック" w:hint="eastAsia"/>
          <w:b/>
          <w:spacing w:val="1"/>
          <w:sz w:val="32"/>
          <w:szCs w:val="32"/>
          <w:fitText w:val="3210" w:id="-723363584"/>
        </w:rPr>
        <w:t>簿</w:t>
      </w:r>
      <w:r w:rsidRPr="001D74CE">
        <w:rPr>
          <w:rFonts w:ascii="ＭＳ ゴシック" w:eastAsia="ＭＳ ゴシック" w:hAnsi="ＭＳ ゴシック" w:hint="eastAsia"/>
          <w:b/>
          <w:sz w:val="24"/>
        </w:rPr>
        <w:t>（</w:t>
      </w:r>
      <w:r w:rsidR="00F33B99">
        <w:rPr>
          <w:rFonts w:ascii="ＭＳ ゴシック" w:eastAsia="ＭＳ ゴシック" w:hAnsi="ＭＳ ゴシック" w:hint="eastAsia"/>
          <w:b/>
          <w:sz w:val="24"/>
        </w:rPr>
        <w:t>衆議院小選挙区選出議員補欠選挙（長崎県</w:t>
      </w:r>
      <w:r w:rsidR="00234171">
        <w:rPr>
          <w:rFonts w:ascii="ＭＳ ゴシック" w:eastAsia="ＭＳ ゴシック" w:hAnsi="ＭＳ ゴシック" w:hint="eastAsia"/>
          <w:b/>
          <w:sz w:val="24"/>
        </w:rPr>
        <w:t>第３区</w:t>
      </w:r>
      <w:r w:rsidR="00F33B99">
        <w:rPr>
          <w:rFonts w:ascii="ＭＳ ゴシック" w:eastAsia="ＭＳ ゴシック" w:hAnsi="ＭＳ ゴシック" w:hint="eastAsia"/>
          <w:b/>
          <w:sz w:val="24"/>
        </w:rPr>
        <w:t>）</w:t>
      </w:r>
      <w:r w:rsidR="003C5D74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694"/>
        <w:gridCol w:w="2693"/>
        <w:gridCol w:w="2693"/>
        <w:gridCol w:w="1985"/>
        <w:gridCol w:w="1984"/>
      </w:tblGrid>
      <w:tr w:rsidR="00B30D74" w:rsidTr="00B30D74">
        <w:trPr>
          <w:trHeight w:val="345"/>
        </w:trPr>
        <w:tc>
          <w:tcPr>
            <w:tcW w:w="1418" w:type="dxa"/>
            <w:vMerge w:val="restart"/>
            <w:vAlign w:val="center"/>
          </w:tcPr>
          <w:p w:rsidR="00B30D74" w:rsidRPr="00B334F5" w:rsidRDefault="00B30D74" w:rsidP="00B30D74">
            <w:pPr>
              <w:ind w:leftChars="-32" w:left="-67" w:rightChars="-68" w:right="-143"/>
              <w:jc w:val="left"/>
              <w:rPr>
                <w:rFonts w:ascii="ＭＳ 明朝" w:hAnsi="ＭＳ 明朝"/>
                <w:b/>
                <w:szCs w:val="21"/>
              </w:rPr>
            </w:pPr>
            <w:r w:rsidRPr="008D24D0">
              <w:rPr>
                <w:rFonts w:ascii="ＭＳ 明朝" w:hAnsi="ＭＳ 明朝" w:hint="eastAsia"/>
                <w:b/>
                <w:szCs w:val="21"/>
              </w:rPr>
              <w:t>投票管理者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:rsidR="00B30D74" w:rsidRPr="00B334F5" w:rsidRDefault="00810B7F" w:rsidP="00B30D74">
            <w:pPr>
              <w:ind w:leftChars="-32" w:left="-67" w:rightChars="-68" w:right="-143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押印</w:t>
            </w:r>
            <w:r w:rsidR="00B30D74">
              <w:rPr>
                <w:rFonts w:ascii="ＭＳ 明朝" w:hAnsi="ＭＳ 明朝" w:hint="eastAsia"/>
                <w:b/>
                <w:szCs w:val="21"/>
              </w:rPr>
              <w:t>又は署名</w:t>
            </w:r>
          </w:p>
        </w:tc>
        <w:tc>
          <w:tcPr>
            <w:tcW w:w="1417" w:type="dxa"/>
            <w:vMerge w:val="restart"/>
            <w:vAlign w:val="center"/>
          </w:tcPr>
          <w:p w:rsidR="00B30D74" w:rsidRPr="00B334F5" w:rsidRDefault="00B30D74" w:rsidP="00B30D74">
            <w:pPr>
              <w:ind w:leftChars="-45" w:left="-94" w:rightChars="-47" w:right="-99"/>
              <w:jc w:val="left"/>
              <w:rPr>
                <w:rFonts w:ascii="ＭＳ 明朝" w:hAnsi="ＭＳ 明朝"/>
                <w:b/>
                <w:szCs w:val="21"/>
              </w:rPr>
            </w:pPr>
            <w:r w:rsidRPr="008D24D0">
              <w:rPr>
                <w:rFonts w:ascii="ＭＳ 明朝" w:hAnsi="ＭＳ 明朝" w:hint="eastAsia"/>
                <w:b/>
                <w:szCs w:val="21"/>
              </w:rPr>
              <w:t>投票立会人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:rsidR="00B30D74" w:rsidRPr="00B334F5" w:rsidRDefault="00810B7F" w:rsidP="00B30D74">
            <w:pPr>
              <w:ind w:leftChars="-45" w:left="-94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押印</w:t>
            </w:r>
            <w:r w:rsidR="00B30D74">
              <w:rPr>
                <w:rFonts w:ascii="ＭＳ 明朝" w:hAnsi="ＭＳ 明朝" w:hint="eastAsia"/>
                <w:b/>
                <w:szCs w:val="21"/>
              </w:rPr>
              <w:t>又は署名</w:t>
            </w:r>
          </w:p>
        </w:tc>
        <w:tc>
          <w:tcPr>
            <w:tcW w:w="2694" w:type="dxa"/>
            <w:vMerge w:val="restart"/>
            <w:vAlign w:val="center"/>
          </w:tcPr>
          <w:p w:rsidR="00B30D74" w:rsidRPr="00B334F5" w:rsidRDefault="00B30D74" w:rsidP="00B30D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7"/>
                <w:szCs w:val="21"/>
                <w:fitText w:val="1266" w:id="-723357948"/>
              </w:rPr>
              <w:t>選挙人氏</w:t>
            </w:r>
            <w:r w:rsidRPr="00E5277A">
              <w:rPr>
                <w:rFonts w:ascii="ＭＳ 明朝" w:hAnsi="ＭＳ 明朝" w:hint="eastAsia"/>
                <w:b/>
                <w:spacing w:val="-2"/>
                <w:szCs w:val="21"/>
                <w:fitText w:val="1266" w:id="-723357948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B30D74" w:rsidRPr="00B334F5" w:rsidRDefault="00B30D74" w:rsidP="00B30D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316"/>
                <w:szCs w:val="21"/>
                <w:fitText w:val="1899" w:id="-723357946"/>
              </w:rPr>
              <w:t>補助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899" w:id="-723357946"/>
              </w:rPr>
              <w:t>者</w:t>
            </w:r>
          </w:p>
        </w:tc>
        <w:tc>
          <w:tcPr>
            <w:tcW w:w="1985" w:type="dxa"/>
            <w:vMerge w:val="restart"/>
            <w:vAlign w:val="center"/>
          </w:tcPr>
          <w:p w:rsidR="00B30D74" w:rsidRPr="00B334F5" w:rsidRDefault="00B30D74" w:rsidP="00B30D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02463">
              <w:rPr>
                <w:rFonts w:ascii="ＭＳ 明朝" w:hAnsi="ＭＳ 明朝" w:hint="eastAsia"/>
                <w:b/>
                <w:spacing w:val="27"/>
                <w:szCs w:val="21"/>
                <w:fitText w:val="1266" w:id="-679745277"/>
              </w:rPr>
              <w:t>選挙の種</w:t>
            </w:r>
            <w:r w:rsidRPr="00002463">
              <w:rPr>
                <w:rFonts w:ascii="ＭＳ 明朝" w:hAnsi="ＭＳ 明朝" w:hint="eastAsia"/>
                <w:b/>
                <w:spacing w:val="-2"/>
                <w:szCs w:val="21"/>
                <w:fitText w:val="1266" w:id="-679745277"/>
              </w:rPr>
              <w:t>類</w:t>
            </w:r>
          </w:p>
        </w:tc>
        <w:tc>
          <w:tcPr>
            <w:tcW w:w="1984" w:type="dxa"/>
            <w:vMerge w:val="restart"/>
            <w:vAlign w:val="center"/>
          </w:tcPr>
          <w:p w:rsidR="00B30D74" w:rsidRPr="00B334F5" w:rsidRDefault="00B30D74" w:rsidP="00B30D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11"/>
                <w:szCs w:val="21"/>
                <w:fitText w:val="844" w:id="-679744768"/>
              </w:rPr>
              <w:t>摘</w:t>
            </w:r>
            <w:r w:rsidRPr="00E5277A">
              <w:rPr>
                <w:rFonts w:ascii="ＭＳ 明朝" w:hAnsi="ＭＳ 明朝" w:hint="eastAsia"/>
                <w:b/>
                <w:szCs w:val="21"/>
                <w:fitText w:val="844" w:id="-679744768"/>
              </w:rPr>
              <w:t>要</w:t>
            </w:r>
          </w:p>
        </w:tc>
      </w:tr>
      <w:tr w:rsidR="00BC1BCE" w:rsidTr="00B30D74">
        <w:trPr>
          <w:trHeight w:val="33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C1BCE" w:rsidRPr="00B334F5" w:rsidRDefault="00BC1BCE" w:rsidP="00A46A9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44B73">
              <w:rPr>
                <w:rFonts w:ascii="ＭＳ 明朝" w:hAnsi="ＭＳ 明朝" w:hint="eastAsia"/>
                <w:b/>
                <w:spacing w:val="211"/>
                <w:szCs w:val="21"/>
                <w:fitText w:val="844" w:id="-679745280"/>
              </w:rPr>
              <w:t>氏</w:t>
            </w:r>
            <w:r w:rsidRPr="00344B73">
              <w:rPr>
                <w:rFonts w:ascii="ＭＳ 明朝" w:hAnsi="ＭＳ 明朝" w:hint="eastAsia"/>
                <w:b/>
                <w:szCs w:val="21"/>
                <w:fitText w:val="844" w:id="-679745280"/>
              </w:rPr>
              <w:t>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C1BCE" w:rsidRPr="00B334F5" w:rsidRDefault="00BC1BCE" w:rsidP="00A46A9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11"/>
                <w:szCs w:val="21"/>
                <w:fitText w:val="844" w:id="-679745279"/>
              </w:rPr>
              <w:t>氏</w:t>
            </w:r>
            <w:r w:rsidRPr="00E5277A">
              <w:rPr>
                <w:rFonts w:ascii="ＭＳ 明朝" w:hAnsi="ＭＳ 明朝" w:hint="eastAsia"/>
                <w:b/>
                <w:szCs w:val="21"/>
                <w:fitText w:val="844" w:id="-679745279"/>
              </w:rPr>
              <w:t>名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</w:tr>
      <w:tr w:rsidR="00BC1BCE" w:rsidTr="00B30D74">
        <w:trPr>
          <w:trHeight w:val="780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40028F" w:rsidRDefault="00FA2B1C" w:rsidP="00FA2B1C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40028F"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rPr>
                <w:b/>
                <w:szCs w:val="21"/>
              </w:rPr>
            </w:pPr>
          </w:p>
        </w:tc>
      </w:tr>
      <w:tr w:rsidR="00BC1BCE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Default="00FA2B1C" w:rsidP="003D61E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CE" w:rsidRPr="00A46A9C" w:rsidRDefault="00BC1BCE" w:rsidP="00A46A9C">
            <w:pPr>
              <w:rPr>
                <w:b/>
                <w:szCs w:val="21"/>
              </w:rPr>
            </w:pPr>
          </w:p>
        </w:tc>
      </w:tr>
      <w:tr w:rsidR="003D61E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Default="00FA2B1C" w:rsidP="003D61E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rPr>
                <w:b/>
                <w:szCs w:val="21"/>
              </w:rPr>
            </w:pPr>
          </w:p>
        </w:tc>
      </w:tr>
      <w:tr w:rsidR="003D61E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Default="00FA2B1C" w:rsidP="003D61E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E3" w:rsidRPr="00A46A9C" w:rsidRDefault="003D61E3" w:rsidP="003D61E3">
            <w:pPr>
              <w:rPr>
                <w:b/>
                <w:szCs w:val="21"/>
              </w:rPr>
            </w:pP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 w:rsidRPr="00FA2B1C">
              <w:rPr>
                <w:rFonts w:hint="eastAsia"/>
                <w:szCs w:val="21"/>
              </w:rPr>
              <w:t>小選挙区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 w:rsidRPr="00FA2B1C">
              <w:rPr>
                <w:rFonts w:hint="eastAsia"/>
                <w:szCs w:val="21"/>
              </w:rPr>
              <w:t>小選挙区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234171" w:rsidP="00002463">
            <w:pPr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napToGrid/>
                <w:spacing w:val="45"/>
                <w:sz w:val="32"/>
                <w:szCs w:val="32"/>
              </w:rPr>
              <w:pict>
                <v:rect id="_x0000_s2082" style="position:absolute;left:0;text-align:left;margin-left:77.8pt;margin-top:54.5pt;width:78.75pt;height:35.7pt;rotation:90;z-index:-251626496;mso-position-horizontal-relative:text;mso-position-vertical-relative:page" stroked="f">
                  <v:textbox style="layout-flow:vertical;mso-next-textbox:#_x0000_s2082" inset=".5mm,.5mm,.5mm,.5mm">
                    <w:txbxContent>
                      <w:p w:rsidR="00002463" w:rsidRPr="000D0A71" w:rsidRDefault="00002463" w:rsidP="00396DE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234171">
                          <w:rPr>
                            <w:rFonts w:ascii="ＭＳ ゴシック" w:eastAsia="ＭＳ ゴシック" w:hAnsi="ＭＳ ゴシック" w:hint="eastAsia"/>
                            <w:b/>
                            <w:spacing w:val="85"/>
                            <w:sz w:val="32"/>
                            <w:szCs w:val="32"/>
                            <w:fitText w:val="1284" w:id="-462694144"/>
                          </w:rPr>
                          <w:t>別紙</w:t>
                        </w:r>
                        <w:r w:rsidRPr="0023417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fitText w:val="1284" w:id="-462694144"/>
                          </w:rPr>
                          <w:t>６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002463" w:rsidTr="00B30D74">
        <w:trPr>
          <w:trHeight w:val="78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 w:rsidRPr="00FA2B1C">
              <w:rPr>
                <w:rFonts w:hint="eastAsia"/>
                <w:szCs w:val="21"/>
              </w:rPr>
              <w:t>小選挙区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</w:tbl>
    <w:p w:rsidR="00366D49" w:rsidRPr="001D74CE" w:rsidRDefault="00234171" w:rsidP="00366D4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napToGrid/>
          <w:spacing w:val="8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20.45pt;margin-top:-25.95pt;width:91.5pt;height:36.75pt;z-index:251679744;mso-position-horizontal-relative:text;mso-position-vertical-relative:text">
            <v:textbox inset="5.85pt,.7pt,5.85pt,.7pt">
              <w:txbxContent>
                <w:p w:rsidR="00366D49" w:rsidRPr="00366D49" w:rsidRDefault="00366D49">
                  <w:pPr>
                    <w:rPr>
                      <w:rFonts w:ascii="ＭＳ ゴシック" w:eastAsia="ＭＳ ゴシック" w:hAnsi="ＭＳ ゴシック"/>
                      <w:sz w:val="48"/>
                    </w:rPr>
                  </w:pPr>
                  <w:r w:rsidRPr="00366D49">
                    <w:rPr>
                      <w:rFonts w:ascii="ＭＳ ゴシック" w:eastAsia="ＭＳ ゴシック" w:hAnsi="ＭＳ ゴシック" w:hint="eastAsia"/>
                      <w:sz w:val="48"/>
                    </w:rPr>
                    <w:t>記載例</w:t>
                  </w:r>
                </w:p>
              </w:txbxContent>
            </v:textbox>
          </v:shape>
        </w:pict>
      </w:r>
      <w:r w:rsidR="00366D49" w:rsidRPr="00366D49">
        <w:rPr>
          <w:rFonts w:ascii="ＭＳ ゴシック" w:eastAsia="ＭＳ ゴシック" w:hAnsi="ＭＳ ゴシック" w:hint="eastAsia"/>
          <w:b/>
          <w:spacing w:val="80"/>
          <w:sz w:val="32"/>
          <w:szCs w:val="32"/>
          <w:fitText w:val="3210" w:id="-1711998976"/>
        </w:rPr>
        <w:t>代理投票処理</w:t>
      </w:r>
      <w:r w:rsidR="00366D49" w:rsidRPr="00366D49">
        <w:rPr>
          <w:rFonts w:ascii="ＭＳ ゴシック" w:eastAsia="ＭＳ ゴシック" w:hAnsi="ＭＳ ゴシック" w:hint="eastAsia"/>
          <w:b/>
          <w:spacing w:val="1"/>
          <w:sz w:val="32"/>
          <w:szCs w:val="32"/>
          <w:fitText w:val="3210" w:id="-1711998976"/>
        </w:rPr>
        <w:t>簿</w:t>
      </w:r>
      <w:r w:rsidR="00366D49" w:rsidRPr="001D74CE">
        <w:rPr>
          <w:rFonts w:ascii="ＭＳ ゴシック" w:eastAsia="ＭＳ ゴシック" w:hAnsi="ＭＳ ゴシック" w:hint="eastAsia"/>
          <w:b/>
          <w:sz w:val="24"/>
        </w:rPr>
        <w:t>（</w:t>
      </w:r>
      <w:r w:rsidR="00F33B99">
        <w:rPr>
          <w:rFonts w:ascii="ＭＳ ゴシック" w:eastAsia="ＭＳ ゴシック" w:hAnsi="ＭＳ ゴシック" w:hint="eastAsia"/>
          <w:b/>
          <w:sz w:val="24"/>
        </w:rPr>
        <w:t>衆議院小選挙区選出議員補欠選挙（長崎県</w:t>
      </w:r>
      <w:r>
        <w:rPr>
          <w:rFonts w:ascii="ＭＳ ゴシック" w:eastAsia="ＭＳ ゴシック" w:hAnsi="ＭＳ ゴシック" w:hint="eastAsia"/>
          <w:b/>
          <w:sz w:val="24"/>
        </w:rPr>
        <w:t>第３区</w:t>
      </w:r>
      <w:r w:rsidR="00F33B99">
        <w:rPr>
          <w:rFonts w:ascii="ＭＳ ゴシック" w:eastAsia="ＭＳ ゴシック" w:hAnsi="ＭＳ ゴシック" w:hint="eastAsia"/>
          <w:b/>
          <w:sz w:val="24"/>
        </w:rPr>
        <w:t>）</w:t>
      </w:r>
      <w:r w:rsidR="00366D49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694"/>
        <w:gridCol w:w="2693"/>
        <w:gridCol w:w="2693"/>
        <w:gridCol w:w="1985"/>
        <w:gridCol w:w="1984"/>
      </w:tblGrid>
      <w:tr w:rsidR="00366D49" w:rsidTr="00DB729F">
        <w:trPr>
          <w:trHeight w:val="345"/>
        </w:trPr>
        <w:tc>
          <w:tcPr>
            <w:tcW w:w="1418" w:type="dxa"/>
            <w:vMerge w:val="restart"/>
            <w:vAlign w:val="center"/>
          </w:tcPr>
          <w:p w:rsidR="00366D49" w:rsidRPr="00B334F5" w:rsidRDefault="00366D49" w:rsidP="00DB729F">
            <w:pPr>
              <w:ind w:leftChars="-32" w:left="-67" w:rightChars="-68" w:right="-143"/>
              <w:jc w:val="left"/>
              <w:rPr>
                <w:rFonts w:ascii="ＭＳ 明朝" w:hAnsi="ＭＳ 明朝"/>
                <w:b/>
                <w:szCs w:val="21"/>
              </w:rPr>
            </w:pPr>
            <w:r w:rsidRPr="008D24D0">
              <w:rPr>
                <w:rFonts w:ascii="ＭＳ 明朝" w:hAnsi="ＭＳ 明朝" w:hint="eastAsia"/>
                <w:b/>
                <w:szCs w:val="21"/>
              </w:rPr>
              <w:t>投票管理者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:rsidR="00366D49" w:rsidRPr="00B334F5" w:rsidRDefault="00366D49" w:rsidP="00DB729F">
            <w:pPr>
              <w:ind w:leftChars="-32" w:left="-67" w:rightChars="-68" w:right="-143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押印又は署名</w:t>
            </w:r>
          </w:p>
        </w:tc>
        <w:tc>
          <w:tcPr>
            <w:tcW w:w="1417" w:type="dxa"/>
            <w:vMerge w:val="restart"/>
            <w:vAlign w:val="center"/>
          </w:tcPr>
          <w:p w:rsidR="00366D49" w:rsidRPr="00B334F5" w:rsidRDefault="00366D49" w:rsidP="00DB729F">
            <w:pPr>
              <w:ind w:leftChars="-45" w:left="-94" w:rightChars="-47" w:right="-99"/>
              <w:jc w:val="left"/>
              <w:rPr>
                <w:rFonts w:ascii="ＭＳ 明朝" w:hAnsi="ＭＳ 明朝"/>
                <w:b/>
                <w:szCs w:val="21"/>
              </w:rPr>
            </w:pPr>
            <w:r w:rsidRPr="008D24D0">
              <w:rPr>
                <w:rFonts w:ascii="ＭＳ 明朝" w:hAnsi="ＭＳ 明朝" w:hint="eastAsia"/>
                <w:b/>
                <w:szCs w:val="21"/>
              </w:rPr>
              <w:t>投票立会人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:rsidR="00366D49" w:rsidRPr="00B334F5" w:rsidRDefault="00366D49" w:rsidP="00DB729F">
            <w:pPr>
              <w:ind w:leftChars="-45" w:left="-94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押印又は署名</w:t>
            </w:r>
          </w:p>
        </w:tc>
        <w:tc>
          <w:tcPr>
            <w:tcW w:w="2694" w:type="dxa"/>
            <w:vMerge w:val="restart"/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66D49">
              <w:rPr>
                <w:rFonts w:ascii="ＭＳ 明朝" w:hAnsi="ＭＳ 明朝" w:hint="eastAsia"/>
                <w:b/>
                <w:spacing w:val="27"/>
                <w:szCs w:val="21"/>
                <w:fitText w:val="1266" w:id="-1711998975"/>
              </w:rPr>
              <w:t>選挙人氏</w:t>
            </w:r>
            <w:r w:rsidRPr="00366D49">
              <w:rPr>
                <w:rFonts w:ascii="ＭＳ 明朝" w:hAnsi="ＭＳ 明朝" w:hint="eastAsia"/>
                <w:b/>
                <w:spacing w:val="-2"/>
                <w:szCs w:val="21"/>
                <w:fitText w:val="1266" w:id="-1711998975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66D49">
              <w:rPr>
                <w:rFonts w:ascii="ＭＳ 明朝" w:hAnsi="ＭＳ 明朝" w:hint="eastAsia"/>
                <w:b/>
                <w:spacing w:val="316"/>
                <w:szCs w:val="21"/>
                <w:fitText w:val="1899" w:id="-1711998974"/>
              </w:rPr>
              <w:t>補助</w:t>
            </w:r>
            <w:r w:rsidRPr="00366D49">
              <w:rPr>
                <w:rFonts w:ascii="ＭＳ 明朝" w:hAnsi="ＭＳ 明朝" w:hint="eastAsia"/>
                <w:b/>
                <w:spacing w:val="1"/>
                <w:szCs w:val="21"/>
                <w:fitText w:val="1899" w:id="-1711998974"/>
              </w:rPr>
              <w:t>者</w:t>
            </w:r>
          </w:p>
        </w:tc>
        <w:tc>
          <w:tcPr>
            <w:tcW w:w="1985" w:type="dxa"/>
            <w:vMerge w:val="restart"/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5A04">
              <w:rPr>
                <w:rFonts w:ascii="ＭＳ 明朝" w:hAnsi="ＭＳ 明朝" w:hint="eastAsia"/>
                <w:b/>
                <w:spacing w:val="27"/>
                <w:szCs w:val="21"/>
                <w:fitText w:val="1266" w:id="-1711998973"/>
              </w:rPr>
              <w:t>選挙の種</w:t>
            </w:r>
            <w:r w:rsidRPr="003B5A04">
              <w:rPr>
                <w:rFonts w:ascii="ＭＳ 明朝" w:hAnsi="ＭＳ 明朝" w:hint="eastAsia"/>
                <w:b/>
                <w:spacing w:val="-2"/>
                <w:szCs w:val="21"/>
                <w:fitText w:val="1266" w:id="-1711998973"/>
              </w:rPr>
              <w:t>類</w:t>
            </w:r>
          </w:p>
        </w:tc>
        <w:tc>
          <w:tcPr>
            <w:tcW w:w="1984" w:type="dxa"/>
            <w:vMerge w:val="restart"/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66D49">
              <w:rPr>
                <w:rFonts w:ascii="ＭＳ 明朝" w:hAnsi="ＭＳ 明朝" w:hint="eastAsia"/>
                <w:b/>
                <w:spacing w:val="211"/>
                <w:szCs w:val="21"/>
                <w:fitText w:val="844" w:id="-1711998972"/>
              </w:rPr>
              <w:t>摘</w:t>
            </w:r>
            <w:r w:rsidRPr="00366D49">
              <w:rPr>
                <w:rFonts w:ascii="ＭＳ 明朝" w:hAnsi="ＭＳ 明朝" w:hint="eastAsia"/>
                <w:b/>
                <w:szCs w:val="21"/>
                <w:fitText w:val="844" w:id="-1711998972"/>
              </w:rPr>
              <w:t>要</w:t>
            </w:r>
          </w:p>
        </w:tc>
      </w:tr>
      <w:tr w:rsidR="00366D49" w:rsidTr="00DB729F">
        <w:trPr>
          <w:trHeight w:val="33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366D49" w:rsidRPr="00A46A9C" w:rsidRDefault="00366D49" w:rsidP="00DB72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66D49" w:rsidRPr="00A46A9C" w:rsidRDefault="00366D49" w:rsidP="00DB729F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:rsidR="00366D49" w:rsidRPr="00A46A9C" w:rsidRDefault="00366D49" w:rsidP="00DB729F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66D49">
              <w:rPr>
                <w:rFonts w:ascii="ＭＳ 明朝" w:hAnsi="ＭＳ 明朝" w:hint="eastAsia"/>
                <w:b/>
                <w:spacing w:val="211"/>
                <w:szCs w:val="21"/>
                <w:fitText w:val="844" w:id="-1711998971"/>
              </w:rPr>
              <w:t>氏</w:t>
            </w:r>
            <w:r w:rsidRPr="00366D49">
              <w:rPr>
                <w:rFonts w:ascii="ＭＳ 明朝" w:hAnsi="ＭＳ 明朝" w:hint="eastAsia"/>
                <w:b/>
                <w:szCs w:val="21"/>
                <w:fitText w:val="844" w:id="-1711998971"/>
              </w:rPr>
              <w:t>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66D49" w:rsidRPr="00B334F5" w:rsidRDefault="00366D49" w:rsidP="00DB729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66D49">
              <w:rPr>
                <w:rFonts w:ascii="ＭＳ 明朝" w:hAnsi="ＭＳ 明朝" w:hint="eastAsia"/>
                <w:b/>
                <w:spacing w:val="211"/>
                <w:szCs w:val="21"/>
                <w:fitText w:val="844" w:id="-1711998970"/>
              </w:rPr>
              <w:t>氏</w:t>
            </w:r>
            <w:r w:rsidRPr="00366D49">
              <w:rPr>
                <w:rFonts w:ascii="ＭＳ 明朝" w:hAnsi="ＭＳ 明朝" w:hint="eastAsia"/>
                <w:b/>
                <w:szCs w:val="21"/>
                <w:fitText w:val="844" w:id="-1711998970"/>
              </w:rPr>
              <w:t>名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366D49" w:rsidRPr="00A46A9C" w:rsidRDefault="00366D49" w:rsidP="00DB72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366D49" w:rsidRPr="00A46A9C" w:rsidRDefault="00366D49" w:rsidP="00DB729F">
            <w:pPr>
              <w:jc w:val="center"/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A46A9C" w:rsidRDefault="00234171" w:rsidP="00002463">
            <w:pPr>
              <w:jc w:val="center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shape id="_x0000_s2090" type="#_x0000_t202" style="position:absolute;left:0;text-align:left;margin-left:14.25pt;margin-top:5.4pt;width:33pt;height:37.5pt;z-index:251695104;mso-position-horizontal-relative:text;mso-position-vertical-relative:text" filled="f" stroked="f">
                  <v:textbox style="layout-flow:vertical-ideographic;mso-next-textbox:#_x0000_s2090" inset="5.85pt,.7pt,5.85pt,.7pt">
                    <w:txbxContent>
                      <w:p w:rsidR="00002463" w:rsidRPr="00366D49" w:rsidRDefault="00002463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 w:rsidRPr="00366D49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甲野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napToGrid/>
                <w:szCs w:val="21"/>
              </w:rPr>
              <w:pict>
                <v:oval id="_x0000_s2089" style="position:absolute;left:0;text-align:left;margin-left:13.5pt;margin-top:2pt;width:35.25pt;height:34.5pt;z-index:251694080;mso-position-horizontal-relative:text;mso-position-vertical-relative:text" filled="f" strokecolor="red">
                  <v:textbox inset="5.85pt,.7pt,5.85pt,.7pt"/>
                </v:oval>
              </w:pic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A46A9C" w:rsidRDefault="00234171" w:rsidP="00002463">
            <w:pPr>
              <w:jc w:val="center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oval id="_x0000_s2092" style="position:absolute;left:0;text-align:left;margin-left:13.7pt;margin-top:1.6pt;width:35.25pt;height:34.5pt;z-index:251697152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b/>
                <w:noProof/>
                <w:snapToGrid/>
                <w:szCs w:val="21"/>
              </w:rPr>
              <w:pict>
                <v:shape id="_x0000_s2091" type="#_x0000_t202" style="position:absolute;left:0;text-align:left;margin-left:13.8pt;margin-top:8.15pt;width:33pt;height:37.5pt;z-index:251696128;mso-position-horizontal-relative:text;mso-position-vertical-relative:text" filled="f" stroked="f">
                  <v:textbox style="layout-flow:vertical-ideographic;mso-next-textbox:#_x0000_s2091" inset="5.85pt,.7pt,5.85pt,.7pt">
                    <w:txbxContent>
                      <w:p w:rsidR="00002463" w:rsidRPr="00366D49" w:rsidRDefault="00002463" w:rsidP="00366D49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乙川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366D49" w:rsidRDefault="00002463" w:rsidP="00002463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366D49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九州　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366D49" w:rsidRDefault="00002463" w:rsidP="00002463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366D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選挙　花子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366D49" w:rsidRDefault="00002463" w:rsidP="00002463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366D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投票　次郎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3D61E3" w:rsidRDefault="00FA2B1C" w:rsidP="0040028F">
            <w:pPr>
              <w:spacing w:beforeLines="50" w:before="178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234171" w:rsidP="00002463">
            <w:pPr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napToGrid/>
                <w:spacing w:val="45"/>
                <w:sz w:val="32"/>
                <w:szCs w:val="32"/>
              </w:rPr>
              <w:pict>
                <v:rect id="_x0000_s2088" style="position:absolute;left:0;text-align:left;margin-left:77.8pt;margin-top:54.5pt;width:78.75pt;height:35.7pt;rotation:90;z-index:-251624448;mso-position-horizontal-relative:text;mso-position-vertical-relative:page" stroked="f">
                  <v:textbox style="layout-flow:vertical;mso-next-textbox:#_x0000_s2088" inset=".5mm,.5mm,.5mm,.5mm">
                    <w:txbxContent>
                      <w:p w:rsidR="00002463" w:rsidRPr="000D0A71" w:rsidRDefault="00002463" w:rsidP="00366D4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234171">
                          <w:rPr>
                            <w:rFonts w:ascii="ＭＳ ゴシック" w:eastAsia="ＭＳ ゴシック" w:hAnsi="ＭＳ ゴシック" w:hint="eastAsia"/>
                            <w:b/>
                            <w:spacing w:val="85"/>
                            <w:sz w:val="32"/>
                            <w:szCs w:val="32"/>
                            <w:fitText w:val="1284" w:id="-462694144"/>
                          </w:rPr>
                          <w:t>別紙</w:t>
                        </w:r>
                        <w:r w:rsidRPr="0023417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fitText w:val="1284" w:id="-462694144"/>
                          </w:rPr>
                          <w:t>６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002463" w:rsidTr="00DB729F">
        <w:trPr>
          <w:trHeight w:val="78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Pr="00A46A9C" w:rsidRDefault="00002463" w:rsidP="00002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63" w:rsidRDefault="00FA2B1C" w:rsidP="00002463">
            <w:pPr>
              <w:ind w:leftChars="-47" w:left="-99" w:rightChars="-47" w:right="-99"/>
              <w:jc w:val="center"/>
            </w:pPr>
            <w:r>
              <w:rPr>
                <w:rFonts w:hint="eastAsia"/>
                <w:szCs w:val="21"/>
              </w:rPr>
              <w:t>小</w:t>
            </w:r>
            <w:r w:rsidRPr="0040028F">
              <w:rPr>
                <w:rFonts w:hint="eastAsia"/>
                <w:szCs w:val="21"/>
              </w:rPr>
              <w:t>選挙区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2463" w:rsidRPr="00A46A9C" w:rsidRDefault="00002463" w:rsidP="00002463">
            <w:pPr>
              <w:rPr>
                <w:b/>
                <w:szCs w:val="21"/>
              </w:rPr>
            </w:pPr>
          </w:p>
        </w:tc>
      </w:tr>
    </w:tbl>
    <w:p w:rsidR="00E01226" w:rsidRPr="00366D49" w:rsidRDefault="00E01226" w:rsidP="00366D49"/>
    <w:sectPr w:rsidR="00E01226" w:rsidRPr="00366D49" w:rsidSect="00366D49">
      <w:pgSz w:w="16838" w:h="11906" w:orient="landscape" w:code="9"/>
      <w:pgMar w:top="1134" w:right="851" w:bottom="964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5E" w:rsidRDefault="0033015E" w:rsidP="00396DED">
      <w:r>
        <w:separator/>
      </w:r>
    </w:p>
  </w:endnote>
  <w:endnote w:type="continuationSeparator" w:id="0">
    <w:p w:rsidR="0033015E" w:rsidRDefault="0033015E" w:rsidP="003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5E" w:rsidRDefault="0033015E" w:rsidP="00396DED">
      <w:r>
        <w:separator/>
      </w:r>
    </w:p>
  </w:footnote>
  <w:footnote w:type="continuationSeparator" w:id="0">
    <w:p w:rsidR="0033015E" w:rsidRDefault="0033015E" w:rsidP="0039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9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4"/>
    <w:rsid w:val="00002463"/>
    <w:rsid w:val="00005B2C"/>
    <w:rsid w:val="00014374"/>
    <w:rsid w:val="00035A23"/>
    <w:rsid w:val="00080334"/>
    <w:rsid w:val="000B103A"/>
    <w:rsid w:val="000D4D35"/>
    <w:rsid w:val="00104200"/>
    <w:rsid w:val="001A4B52"/>
    <w:rsid w:val="001C17DB"/>
    <w:rsid w:val="001D74CE"/>
    <w:rsid w:val="001E11CC"/>
    <w:rsid w:val="001E4C14"/>
    <w:rsid w:val="002126D8"/>
    <w:rsid w:val="00234171"/>
    <w:rsid w:val="00262A41"/>
    <w:rsid w:val="002A3069"/>
    <w:rsid w:val="002B1FE9"/>
    <w:rsid w:val="0033015E"/>
    <w:rsid w:val="00341B12"/>
    <w:rsid w:val="00344B73"/>
    <w:rsid w:val="00366D49"/>
    <w:rsid w:val="00396DED"/>
    <w:rsid w:val="003B5A04"/>
    <w:rsid w:val="003B6189"/>
    <w:rsid w:val="003C5D74"/>
    <w:rsid w:val="003D61E3"/>
    <w:rsid w:val="0040028F"/>
    <w:rsid w:val="0049477B"/>
    <w:rsid w:val="00500503"/>
    <w:rsid w:val="00532533"/>
    <w:rsid w:val="00687EFD"/>
    <w:rsid w:val="006C1A05"/>
    <w:rsid w:val="00781F51"/>
    <w:rsid w:val="007F08B7"/>
    <w:rsid w:val="00810B7F"/>
    <w:rsid w:val="00850F1D"/>
    <w:rsid w:val="008D24D0"/>
    <w:rsid w:val="0090674E"/>
    <w:rsid w:val="00A20297"/>
    <w:rsid w:val="00A373C3"/>
    <w:rsid w:val="00A46A9C"/>
    <w:rsid w:val="00A47B16"/>
    <w:rsid w:val="00AB3259"/>
    <w:rsid w:val="00B30D74"/>
    <w:rsid w:val="00B334F5"/>
    <w:rsid w:val="00BC19B6"/>
    <w:rsid w:val="00BC1BCE"/>
    <w:rsid w:val="00BC1D59"/>
    <w:rsid w:val="00BD687C"/>
    <w:rsid w:val="00C41799"/>
    <w:rsid w:val="00C57928"/>
    <w:rsid w:val="00D05B2D"/>
    <w:rsid w:val="00DA300A"/>
    <w:rsid w:val="00E01226"/>
    <w:rsid w:val="00E5277A"/>
    <w:rsid w:val="00E74864"/>
    <w:rsid w:val="00F33B99"/>
    <w:rsid w:val="00F56A86"/>
    <w:rsid w:val="00F61288"/>
    <w:rsid w:val="00FA1927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5:docId w15:val="{6D17D7CB-45FE-4A9B-969C-C8153FE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12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ED"/>
    <w:rPr>
      <w:snapToGrid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6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ED"/>
    <w:rPr>
      <w:snapToGrid w:val="0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77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不在者投票処理簿（衆議院議員総選挙及び最高裁判所裁判官国民審査）</vt:lpstr>
      <vt:lpstr>不在者投票処理簿（衆議院議員総選挙及び最高裁判所裁判官国民審査）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不在者投票処理簿（衆議院議員総選挙及び最高裁判所裁判官国民審査）</dc:title>
  <dc:subject/>
  <dc:creator>123958</dc:creator>
  <cp:keywords/>
  <dc:description/>
  <cp:lastModifiedBy>坂本砂織</cp:lastModifiedBy>
  <cp:revision>20</cp:revision>
  <cp:lastPrinted>2021-09-26T04:40:00Z</cp:lastPrinted>
  <dcterms:created xsi:type="dcterms:W3CDTF">2012-05-10T04:31:00Z</dcterms:created>
  <dcterms:modified xsi:type="dcterms:W3CDTF">2024-02-08T01:28:00Z</dcterms:modified>
</cp:coreProperties>
</file>